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sz w:val="24"/>
          <w:szCs w:val="24"/>
        </w:rPr>
        <w:t>Сценарий " КНИЖКИНЫ ИМЕНИНЫ".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sz w:val="24"/>
          <w:szCs w:val="24"/>
        </w:rPr>
        <w:t>Ведущая: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Здравствуйте, ребята. Сегодня у нас праздник книг. Я точно знаю, что вы любите читать, а значит у вас есть и любимые герои. Мы предлагаем вам встретиться со своими любимыми сказочными персонажами. Итак, встречайте своих любимых героев.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Звучат музыкальные фрагменты. Под фонограмму появляются сказочные герои: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sz w:val="24"/>
          <w:szCs w:val="24"/>
        </w:rPr>
        <w:t xml:space="preserve">1. Лиса Алиса и кот </w:t>
      </w:r>
      <w:proofErr w:type="spellStart"/>
      <w:r w:rsidRPr="00A549B3">
        <w:rPr>
          <w:rFonts w:ascii="Times New Roman" w:eastAsia="Times New Roman" w:hAnsi="Times New Roman" w:cs="Times New Roman"/>
          <w:sz w:val="24"/>
          <w:szCs w:val="24"/>
        </w:rPr>
        <w:t>Базилио</w:t>
      </w:r>
      <w:proofErr w:type="spellEnd"/>
      <w:r w:rsidRPr="00A549B3">
        <w:rPr>
          <w:rFonts w:ascii="Times New Roman" w:eastAsia="Times New Roman" w:hAnsi="Times New Roman" w:cs="Times New Roman"/>
          <w:sz w:val="24"/>
          <w:szCs w:val="24"/>
        </w:rPr>
        <w:t xml:space="preserve"> из сказки </w:t>
      </w:r>
      <w:proofErr w:type="spellStart"/>
      <w:r w:rsidRPr="00A549B3">
        <w:rPr>
          <w:rFonts w:ascii="Times New Roman" w:eastAsia="Times New Roman" w:hAnsi="Times New Roman" w:cs="Times New Roman"/>
          <w:sz w:val="24"/>
          <w:szCs w:val="24"/>
        </w:rPr>
        <w:t>Л.Толстого</w:t>
      </w:r>
      <w:proofErr w:type="spellEnd"/>
      <w:r w:rsidRPr="00A549B3">
        <w:rPr>
          <w:rFonts w:ascii="Times New Roman" w:eastAsia="Times New Roman" w:hAnsi="Times New Roman" w:cs="Times New Roman"/>
          <w:sz w:val="24"/>
          <w:szCs w:val="24"/>
        </w:rPr>
        <w:t xml:space="preserve"> «Золотой ключик».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2. Водяной из мультфильма «Летучий корабль».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3. Атаманша и разбойники из сказки «Бременские музыканты».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4. Баба Яга из сказки «Новогодние приключения Маши и Вити».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5. Король и принцесса из сказки «Бременские музыканты».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6. Шапокляк из мультфильма «Крокодил Гена».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7. Красная шапочка из сказки «Красная шапочка».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 xml:space="preserve">8. Бабки </w:t>
      </w:r>
      <w:proofErr w:type="spellStart"/>
      <w:r w:rsidRPr="00A549B3">
        <w:rPr>
          <w:rFonts w:ascii="Times New Roman" w:eastAsia="Times New Roman" w:hAnsi="Times New Roman" w:cs="Times New Roman"/>
          <w:sz w:val="24"/>
          <w:szCs w:val="24"/>
        </w:rPr>
        <w:t>Ёжки</w:t>
      </w:r>
      <w:proofErr w:type="spellEnd"/>
      <w:r w:rsidRPr="00A549B3">
        <w:rPr>
          <w:rFonts w:ascii="Times New Roman" w:eastAsia="Times New Roman" w:hAnsi="Times New Roman" w:cs="Times New Roman"/>
          <w:sz w:val="24"/>
          <w:szCs w:val="24"/>
        </w:rPr>
        <w:t xml:space="preserve"> из мультфильма «Летучий корабль».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sz w:val="24"/>
          <w:szCs w:val="24"/>
        </w:rPr>
        <w:t>Ведущая: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 xml:space="preserve">Ребята, а сейчас будьте внимательны. Я начинаю викторину. Как зовут этих очаровательных старушек? Ну конечно, это Бабки </w:t>
      </w:r>
      <w:proofErr w:type="spellStart"/>
      <w:r w:rsidRPr="00A549B3">
        <w:rPr>
          <w:rFonts w:ascii="Times New Roman" w:eastAsia="Times New Roman" w:hAnsi="Times New Roman" w:cs="Times New Roman"/>
          <w:sz w:val="24"/>
          <w:szCs w:val="24"/>
        </w:rPr>
        <w:t>Ёжки</w:t>
      </w:r>
      <w:proofErr w:type="spellEnd"/>
      <w:r w:rsidRPr="00A549B3">
        <w:rPr>
          <w:rFonts w:ascii="Times New Roman" w:eastAsia="Times New Roman" w:hAnsi="Times New Roman" w:cs="Times New Roman"/>
          <w:sz w:val="24"/>
          <w:szCs w:val="24"/>
        </w:rPr>
        <w:t xml:space="preserve"> из мультфильма «Летучий корабль». Ребята, а кто эта очаровательная, добрая, милая девочка? Ну конечно, это наша Красная Шапочка, </w:t>
      </w: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(из-за кулис появляется Красная Шапочка)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t>. Ну а это кто? Правильно, это отвратительная Шапокляк из сказки «</w:t>
      </w:r>
      <w:proofErr w:type="gramStart"/>
      <w:r w:rsidRPr="00A549B3">
        <w:rPr>
          <w:rFonts w:ascii="Times New Roman" w:eastAsia="Times New Roman" w:hAnsi="Times New Roman" w:cs="Times New Roman"/>
          <w:sz w:val="24"/>
          <w:szCs w:val="24"/>
        </w:rPr>
        <w:t>Чебурашка»…</w:t>
      </w:r>
      <w:proofErr w:type="gramEnd"/>
      <w:r w:rsidRPr="00A549B3">
        <w:rPr>
          <w:rFonts w:ascii="Times New Roman" w:eastAsia="Times New Roman" w:hAnsi="Times New Roman" w:cs="Times New Roman"/>
          <w:sz w:val="24"/>
          <w:szCs w:val="24"/>
        </w:rPr>
        <w:t xml:space="preserve"> Ребята, а это кто? Правильно, это Водяной из сказки «Летучий корабль». А их-то вы узнали, ребята? Ну конечно же, это атаманша из сказки «Бременские музыканты» и ее друзья разбойники. </w:t>
      </w: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(Из-за кулис выходят лиса и кот)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t>. А вот этих героев, я уверена, вы никогда не встречали? (ребята отгадывают). Молодцы, ребята, я вижу в зале улыбки, а это значит, что эта встреча принесла вам радость. Итак, мы продолжаем нашу программу.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В проходах зрительного зала появляются новые персонажи – это потрепанные книжки.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sz w:val="24"/>
          <w:szCs w:val="24"/>
        </w:rPr>
        <w:t>1-я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У Скворцова Гришки Жили-были книжки.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2-я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Грязные, лохматые, Рваные, горбатые.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3-я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Без конца и без начала.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Переплеты, как мочала.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На листах каракули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Книжки горько плакали.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4-я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Дрался Гришка с Мишкой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Замахнулся книжкой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Дал разок по голове,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Вместо книжки, стало две.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5-я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У бедняжки Робинзона Кожа содрана с картона,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</w:r>
      <w:r w:rsidRPr="00A549B3">
        <w:rPr>
          <w:rFonts w:ascii="Times New Roman" w:eastAsia="Times New Roman" w:hAnsi="Times New Roman" w:cs="Times New Roman"/>
          <w:sz w:val="24"/>
          <w:szCs w:val="24"/>
        </w:rPr>
        <w:lastRenderedPageBreak/>
        <w:t>1-я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У Крылова — выдран лист.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2-я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в грамматике измятой,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На странице 45-й,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Нарисован трубочист.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3-я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 математике Петрова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Нарисована корова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И написано: «Сия — математика моя.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Кто возьмет Ее без спроса, тот останется без носа».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4-я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Что нам делать, как нам быть?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5-я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Вот что, книжки, убежим.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1-я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Девчонки и мальчишки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Везде калечат книжки.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2-я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Куда бежать от Гришки?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Нигде спасенья нет.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3-я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Бежим в библиотеку —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Центральный наш приют.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Там книжку человеку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 обиду не дают.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Книжки поют песню «Есть страна Италия, есть земля Австралия, </w:t>
      </w:r>
      <w:proofErr w:type="spellStart"/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Читалия</w:t>
      </w:r>
      <w:proofErr w:type="spellEnd"/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».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sz w:val="24"/>
          <w:szCs w:val="24"/>
        </w:rPr>
        <w:t>Ведущая: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sz w:val="24"/>
          <w:szCs w:val="24"/>
        </w:rPr>
        <w:t>Ну, а пока наши книжки приведут себя в порядок, мы с вами «потанцуем сидя».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поют вместе с ведущей и повторяют за ней движения — топают ногами, хлопают в ладоши над головой.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sz w:val="24"/>
          <w:szCs w:val="24"/>
        </w:rPr>
        <w:t>Ведущая </w:t>
      </w: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(поет)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Если нравится тебе, то делай так.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Если нравится тебе, то делай так.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Если нравится тебе, то и другому покажи.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Если нравится тебе, то делай так…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На сцену выбегают книжки, уже подлеченные, чистые и аккуратные. Они исполняют попурри.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sz w:val="24"/>
          <w:szCs w:val="24"/>
        </w:rPr>
        <w:t>Книжки </w:t>
      </w: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(поют хором)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Крокодил-</w:t>
      </w:r>
      <w:proofErr w:type="spellStart"/>
      <w:r w:rsidRPr="00A549B3">
        <w:rPr>
          <w:rFonts w:ascii="Times New Roman" w:eastAsia="Times New Roman" w:hAnsi="Times New Roman" w:cs="Times New Roman"/>
          <w:sz w:val="24"/>
          <w:szCs w:val="24"/>
        </w:rPr>
        <w:t>дил</w:t>
      </w:r>
      <w:proofErr w:type="spellEnd"/>
      <w:r w:rsidRPr="00A549B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549B3">
        <w:rPr>
          <w:rFonts w:ascii="Times New Roman" w:eastAsia="Times New Roman" w:hAnsi="Times New Roman" w:cs="Times New Roman"/>
          <w:sz w:val="24"/>
          <w:szCs w:val="24"/>
        </w:rPr>
        <w:t>дил</w:t>
      </w:r>
      <w:proofErr w:type="spellEnd"/>
      <w:r w:rsidRPr="00A549B3">
        <w:rPr>
          <w:rFonts w:ascii="Times New Roman" w:eastAsia="Times New Roman" w:hAnsi="Times New Roman" w:cs="Times New Roman"/>
          <w:sz w:val="24"/>
          <w:szCs w:val="24"/>
        </w:rPr>
        <w:t xml:space="preserve"> плывет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Всё орет-орет-орет.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</w:r>
      <w:r w:rsidRPr="00A549B3">
        <w:rPr>
          <w:rFonts w:ascii="Times New Roman" w:eastAsia="Times New Roman" w:hAnsi="Times New Roman" w:cs="Times New Roman"/>
          <w:sz w:val="24"/>
          <w:szCs w:val="24"/>
        </w:rPr>
        <w:lastRenderedPageBreak/>
        <w:t>Перебивают: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Кто орет, зачем орет?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2-я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Пропала собака, пропала собака,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Пропала собака по кличке Горшок.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Перебивают: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Разве Горшок? Ребята, как зовут собаку?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3-я и 4-я книжки: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Отстань. Мы петь сами будем.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Прилетит вдруг волшебник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 голубом пылесосе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Вместе с нами посмотрит кино.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Спросит: чьё день рожденья?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Заберет все печенье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И сейчас же умчится в кино.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5-я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Чудо-чайник весело живет.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Он не ходит в школу круглый год…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Прилетели две тефтели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Поклевали-улетели.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На мотив «Барыни».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5-я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 xml:space="preserve">Из долей несется </w:t>
      </w:r>
      <w:proofErr w:type="spellStart"/>
      <w:r w:rsidRPr="00A549B3">
        <w:rPr>
          <w:rFonts w:ascii="Times New Roman" w:eastAsia="Times New Roman" w:hAnsi="Times New Roman" w:cs="Times New Roman"/>
          <w:sz w:val="24"/>
          <w:szCs w:val="24"/>
        </w:rPr>
        <w:t>Бармалей</w:t>
      </w:r>
      <w:proofErr w:type="spellEnd"/>
      <w:r w:rsidRPr="00A549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Красная Шапочка: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До каких пор вы будете портить мои любимые песни?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Ведущая: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Ребята, а ведь Красная шапочка права. А хотите посмотреть историю о маленьких врунишках?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Книжки исполняют инсценированный рассказ.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sz w:val="24"/>
          <w:szCs w:val="24"/>
        </w:rPr>
        <w:t>Врун: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 xml:space="preserve">Вы знаете? </w:t>
      </w:r>
      <w:proofErr w:type="gramStart"/>
      <w:r w:rsidRPr="00A549B3">
        <w:rPr>
          <w:rFonts w:ascii="Times New Roman" w:eastAsia="Times New Roman" w:hAnsi="Times New Roman" w:cs="Times New Roman"/>
          <w:sz w:val="24"/>
          <w:szCs w:val="24"/>
        </w:rPr>
        <w:t>Вы знаете</w:t>
      </w:r>
      <w:proofErr w:type="gramEnd"/>
      <w:r w:rsidRPr="00A549B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 w:rsidRPr="00A549B3">
        <w:rPr>
          <w:rFonts w:ascii="Times New Roman" w:eastAsia="Times New Roman" w:hAnsi="Times New Roman" w:cs="Times New Roman"/>
          <w:sz w:val="24"/>
          <w:szCs w:val="24"/>
        </w:rPr>
        <w:t>Вы знаете</w:t>
      </w:r>
      <w:proofErr w:type="gramEnd"/>
      <w:r w:rsidRPr="00A549B3">
        <w:rPr>
          <w:rFonts w:ascii="Times New Roman" w:eastAsia="Times New Roman" w:hAnsi="Times New Roman" w:cs="Times New Roman"/>
          <w:sz w:val="24"/>
          <w:szCs w:val="24"/>
        </w:rPr>
        <w:t>? Вы знаете?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Ну, конечно, знаете. Ясно, что вы знаете.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Несомненно, несомненно, несомненно знаете..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Поют Все вместе: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Нет, нет, нет, нет. Мы не знаем ничего.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Речитативом: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Не слыхали ничего, не слыхали ничего.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Не слыхали ничего, не видали ничего и не знаем ничего.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 xml:space="preserve">2-я </w:t>
      </w:r>
      <w:bookmarkStart w:id="0" w:name="_GoBack"/>
      <w:bookmarkEnd w:id="0"/>
      <w:r w:rsidRPr="00A549B3">
        <w:rPr>
          <w:rFonts w:ascii="Times New Roman" w:eastAsia="Times New Roman" w:hAnsi="Times New Roman" w:cs="Times New Roman"/>
          <w:sz w:val="24"/>
          <w:szCs w:val="24"/>
        </w:rPr>
        <w:t>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вы знаете, что «у»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вы знаете, что «па»,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вы знаете, что «</w:t>
      </w:r>
      <w:proofErr w:type="spellStart"/>
      <w:r w:rsidRPr="00A549B3">
        <w:rPr>
          <w:rFonts w:ascii="Times New Roman" w:eastAsia="Times New Roman" w:hAnsi="Times New Roman" w:cs="Times New Roman"/>
          <w:sz w:val="24"/>
          <w:szCs w:val="24"/>
        </w:rPr>
        <w:t>пы</w:t>
      </w:r>
      <w:proofErr w:type="spellEnd"/>
      <w:r w:rsidRPr="00A549B3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Что у папы моего было 40 сыновей.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Было 40 здоровенных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</w:r>
      <w:r w:rsidRPr="00A549B3">
        <w:rPr>
          <w:rFonts w:ascii="Times New Roman" w:eastAsia="Times New Roman" w:hAnsi="Times New Roman" w:cs="Times New Roman"/>
          <w:sz w:val="24"/>
          <w:szCs w:val="24"/>
        </w:rPr>
        <w:lastRenderedPageBreak/>
        <w:t>И не 20, и не 30, Было 40 сыновей.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Все вместе: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Ну, ну, ну, ну.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Врешь, врешь, врешь, врешь.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Еще 20, еще 30, ну еще туда-сюда,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уж 40, ровно 40 —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Это просто ерунда.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3-я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вы знаете, что «со»,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вы знаете, что «ба»,. „ 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вы знаете, что «</w:t>
      </w:r>
      <w:proofErr w:type="spellStart"/>
      <w:r w:rsidRPr="00A549B3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A549B3">
        <w:rPr>
          <w:rFonts w:ascii="Times New Roman" w:eastAsia="Times New Roman" w:hAnsi="Times New Roman" w:cs="Times New Roman"/>
          <w:sz w:val="24"/>
          <w:szCs w:val="24"/>
        </w:rPr>
        <w:t>» —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Что собаки-пустолайки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Научились точно птицы,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Не как звери, не как рыбы,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Точно ястребы летать.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Все вместе: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Ну и, ну и, ну и,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Врешь, врешь, врешь, врешь.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Ну-ка звери, ну-ка рыбы,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Ну еще туда-сюда.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как ястребы, как птицы —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Это просто ерунда.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4-я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вы знаете, что «на»,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вы знаете, что «не»,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вы знаете, что «</w:t>
      </w:r>
      <w:proofErr w:type="spellStart"/>
      <w:r w:rsidRPr="00A549B3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A549B3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Что на небе, вместо солнца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Скоро будет колесо.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Скоро будет золотое —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Не тарелка, не линейка»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большое колесо.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Все вместе: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Ну, ну, ну, ну.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Врешь, врешь, врешь, врешь.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Ну тарелка, ну линейка,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Ну еще туда-сюда.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Ну вот если колесо,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Это просто ерунда.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5-я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вы знаете, что «над»,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вы знаете, что «мо».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вы знаете, что «рем».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Что над морем-океаном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Часовой стоит с ружьем.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Часовой стоит над морем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Не с дубинкой, не с метелкой,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</w:r>
      <w:r w:rsidRPr="00A549B3">
        <w:rPr>
          <w:rFonts w:ascii="Times New Roman" w:eastAsia="Times New Roman" w:hAnsi="Times New Roman" w:cs="Times New Roman"/>
          <w:sz w:val="24"/>
          <w:szCs w:val="24"/>
        </w:rPr>
        <w:lastRenderedPageBreak/>
        <w:t>А с заряженным ружьем.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Все вместе: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Ну, ну, ну, ну.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Врешь, врешь, врешь, врешь.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Ну с дубинкой, ну с метелкой,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Ну еще туда-сюда,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с заряженным ружьем —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Это просто ерунда.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1-я книжка: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вы знаете, что «до»,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вы знаете, что «но»,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вы знаете, что «</w:t>
      </w:r>
      <w:proofErr w:type="spellStart"/>
      <w:r w:rsidRPr="00A549B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549B3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Что до носа ни руками,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Ни ногами не достать.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Что до носа ни руками, ни ногами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Не доехать, не допрыгать,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Что до носа не достать.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Все вместе: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Ну, ну, ну, ну,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Врешь, врешь, врешь, врешь.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Ну доехать, ну допрыгнуть,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Ну еще туда-сюда.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достать его руками —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Это просто ерунда.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Неожиданно на сцене появляется </w:t>
      </w:r>
      <w:proofErr w:type="spellStart"/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Карлсон</w:t>
      </w:r>
      <w:proofErr w:type="spellEnd"/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49B3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A549B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А у нас здесь праздничный вечер. Добрый вечер.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Добрый вечер. Я так рад нашей встрече. Вы меня узнали? Давайте познакомимся.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Карлсон</w:t>
      </w:r>
      <w:proofErr w:type="spellEnd"/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проводит игру «Будем </w:t>
      </w:r>
      <w:proofErr w:type="gramStart"/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знакомы?.</w:t>
      </w:r>
      <w:proofErr w:type="gramEnd"/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Затем спускается в зрительный зал и загадывает ребятам загадки.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sz w:val="24"/>
          <w:szCs w:val="24"/>
        </w:rPr>
        <w:t>Ведущая: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 xml:space="preserve">Ребята, я вижу у вас прекрасное настроение… Слова прерывает музыка из кинофильма «Буратино», песня </w:t>
      </w:r>
      <w:proofErr w:type="spellStart"/>
      <w:r w:rsidRPr="00A549B3">
        <w:rPr>
          <w:rFonts w:ascii="Times New Roman" w:eastAsia="Times New Roman" w:hAnsi="Times New Roman" w:cs="Times New Roman"/>
          <w:sz w:val="24"/>
          <w:szCs w:val="24"/>
        </w:rPr>
        <w:t>Дуримара</w:t>
      </w:r>
      <w:proofErr w:type="spellEnd"/>
      <w:r w:rsidRPr="00A549B3">
        <w:rPr>
          <w:rFonts w:ascii="Times New Roman" w:eastAsia="Times New Roman" w:hAnsi="Times New Roman" w:cs="Times New Roman"/>
          <w:sz w:val="24"/>
          <w:szCs w:val="24"/>
        </w:rPr>
        <w:t>, Под фонограмму исполняется пластический этюд. Звучит «Чудо-юдо». Резко меняется свет. Появляется ведьма.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Баба Яга </w:t>
      </w: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(диалог с ведущими)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Что это вы тут делаете? Ах, вижу, вижу – встречаете «</w:t>
      </w:r>
      <w:proofErr w:type="spellStart"/>
      <w:r w:rsidRPr="00A549B3">
        <w:rPr>
          <w:rFonts w:ascii="Times New Roman" w:eastAsia="Times New Roman" w:hAnsi="Times New Roman" w:cs="Times New Roman"/>
          <w:sz w:val="24"/>
          <w:szCs w:val="24"/>
        </w:rPr>
        <w:t>Книжкину</w:t>
      </w:r>
      <w:proofErr w:type="spellEnd"/>
      <w:r w:rsidRPr="00A549B3">
        <w:rPr>
          <w:rFonts w:ascii="Times New Roman" w:eastAsia="Times New Roman" w:hAnsi="Times New Roman" w:cs="Times New Roman"/>
          <w:sz w:val="24"/>
          <w:szCs w:val="24"/>
        </w:rPr>
        <w:t xml:space="preserve"> неделю». Не будет этого.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Ведущая: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Ну Баба Яга… </w:t>
      </w: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(просят)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Баба Яга: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Назовите все сказки с моим участием — подумаю.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</w: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называют сказки.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Баба Яга: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</w:r>
      <w:r w:rsidRPr="00A549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Ну дети, вот так дети… Я даже не думала, что вы все такие умненькие и </w:t>
      </w:r>
      <w:proofErr w:type="spellStart"/>
      <w:r w:rsidRPr="00A549B3">
        <w:rPr>
          <w:rFonts w:ascii="Times New Roman" w:eastAsia="Times New Roman" w:hAnsi="Times New Roman" w:cs="Times New Roman"/>
          <w:sz w:val="24"/>
          <w:szCs w:val="24"/>
        </w:rPr>
        <w:t>благоразумненькие</w:t>
      </w:r>
      <w:proofErr w:type="spellEnd"/>
      <w:r w:rsidRPr="00A549B3">
        <w:rPr>
          <w:rFonts w:ascii="Times New Roman" w:eastAsia="Times New Roman" w:hAnsi="Times New Roman" w:cs="Times New Roman"/>
          <w:sz w:val="24"/>
          <w:szCs w:val="24"/>
        </w:rPr>
        <w:t>. Ну и молодцы. Встречайте своих друзей.</w:t>
      </w:r>
    </w:p>
    <w:p w:rsidR="00191956" w:rsidRPr="00A549B3" w:rsidRDefault="00191956" w:rsidP="00191956">
      <w:pPr>
        <w:rPr>
          <w:rFonts w:ascii="Times New Roman" w:eastAsia="Times New Roman" w:hAnsi="Times New Roman" w:cs="Times New Roman"/>
          <w:sz w:val="24"/>
          <w:szCs w:val="24"/>
        </w:rPr>
      </w:pP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космическая музыка. На сцене появляется инопланетянка. Костюм — комбинезон, на голове масса косичек, в которые вплетена проволока. В одной из них вмонтирована мигающая лампочка. Инопланетянка говорит на непонятном языке. Дети ничего не понимают. Им на помощь приходит ведущая. Она переводит ее речь.</w:t>
      </w: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Ведущая: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br/>
        <w:t>Здравствуйте, дети. Как вас много. Вы совершенно не похожи на наших детей. Но я с удовольствием поздравляю вас с праздником Детской книги. На нашей планете дети очень любознательны. Они пригласили меня узнать, знаете ли вы, что во Вселенной вы не одиноки? </w:t>
      </w:r>
      <w:r w:rsidRPr="00A549B3">
        <w:rPr>
          <w:rFonts w:ascii="Times New Roman" w:eastAsia="Times New Roman" w:hAnsi="Times New Roman" w:cs="Times New Roman"/>
          <w:i/>
          <w:iCs/>
          <w:sz w:val="24"/>
          <w:szCs w:val="24"/>
        </w:rPr>
        <w:t>(Зал должен отреагировать)</w:t>
      </w:r>
      <w:r w:rsidRPr="00A549B3">
        <w:rPr>
          <w:rFonts w:ascii="Times New Roman" w:eastAsia="Times New Roman" w:hAnsi="Times New Roman" w:cs="Times New Roman"/>
          <w:sz w:val="24"/>
          <w:szCs w:val="24"/>
        </w:rPr>
        <w:t>. О нас — инопланетянах — вы можете узнать лишь из книг. А сейчас мне нужно возвращаться. До свидания. Читайте книжки. Там мы встретимся.</w:t>
      </w:r>
    </w:p>
    <w:p w:rsidR="00704005" w:rsidRPr="0012057F" w:rsidRDefault="00704005" w:rsidP="00191956">
      <w:pPr>
        <w:rPr>
          <w:rFonts w:ascii="Times New Roman" w:hAnsi="Times New Roman" w:cs="Times New Roman"/>
        </w:rPr>
      </w:pPr>
    </w:p>
    <w:sectPr w:rsidR="00704005" w:rsidRPr="0012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1956"/>
    <w:rsid w:val="0012057F"/>
    <w:rsid w:val="00191956"/>
    <w:rsid w:val="00464AE1"/>
    <w:rsid w:val="00636012"/>
    <w:rsid w:val="00704005"/>
    <w:rsid w:val="00A5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1E4FF-73DD-4234-BCFD-A5BE0758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91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19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1956"/>
    <w:rPr>
      <w:b/>
      <w:bCs/>
    </w:rPr>
  </w:style>
  <w:style w:type="character" w:styleId="a5">
    <w:name w:val="Emphasis"/>
    <w:basedOn w:val="a0"/>
    <w:uiPriority w:val="20"/>
    <w:qFormat/>
    <w:rsid w:val="00191956"/>
    <w:rPr>
      <w:i/>
      <w:iCs/>
    </w:rPr>
  </w:style>
  <w:style w:type="paragraph" w:styleId="a6">
    <w:name w:val="No Spacing"/>
    <w:uiPriority w:val="1"/>
    <w:qFormat/>
    <w:rsid w:val="001919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1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1106</Words>
  <Characters>6307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7</cp:revision>
  <dcterms:created xsi:type="dcterms:W3CDTF">2018-06-11T18:37:00Z</dcterms:created>
  <dcterms:modified xsi:type="dcterms:W3CDTF">2018-08-27T06:11:00Z</dcterms:modified>
</cp:coreProperties>
</file>