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A5" w:rsidRDefault="009F09A5" w:rsidP="009F09A5">
      <w:pPr>
        <w:rPr>
          <w:sz w:val="28"/>
          <w:szCs w:val="28"/>
        </w:rPr>
      </w:pPr>
    </w:p>
    <w:p w:rsidR="009F09A5" w:rsidRDefault="009F09A5" w:rsidP="009F09A5"/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378D4">
        <w:rPr>
          <w:rFonts w:ascii="Times New Roman" w:hAnsi="Times New Roman" w:cs="Times New Roman"/>
          <w:b/>
          <w:i/>
          <w:sz w:val="52"/>
          <w:szCs w:val="52"/>
        </w:rPr>
        <w:t xml:space="preserve">Классный час </w:t>
      </w:r>
    </w:p>
    <w:p w:rsidR="009F09A5" w:rsidRPr="008378D4" w:rsidRDefault="009F09A5" w:rsidP="009F09A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378D4">
        <w:rPr>
          <w:rFonts w:ascii="Times New Roman" w:hAnsi="Times New Roman" w:cs="Times New Roman"/>
          <w:b/>
          <w:i/>
          <w:sz w:val="52"/>
          <w:szCs w:val="52"/>
        </w:rPr>
        <w:t>на тему:</w:t>
      </w:r>
    </w:p>
    <w:p w:rsidR="009F09A5" w:rsidRPr="008378D4" w:rsidRDefault="009F09A5" w:rsidP="009F09A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378D4">
        <w:rPr>
          <w:rFonts w:ascii="Times New Roman" w:hAnsi="Times New Roman" w:cs="Times New Roman"/>
          <w:b/>
          <w:i/>
          <w:sz w:val="52"/>
          <w:szCs w:val="52"/>
        </w:rPr>
        <w:t>«Я, ты, он, она – вместе целая семья»</w:t>
      </w: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rPr>
          <w:rFonts w:ascii="Times New Roman" w:hAnsi="Times New Roman" w:cs="Times New Roman"/>
        </w:rPr>
      </w:pPr>
    </w:p>
    <w:p w:rsidR="009F09A5" w:rsidRPr="008378D4" w:rsidRDefault="009F09A5" w:rsidP="009F0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8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Учитель: </w:t>
      </w:r>
      <w:bookmarkStart w:id="0" w:name="_GoBack"/>
      <w:proofErr w:type="spellStart"/>
      <w:r w:rsidRPr="008378D4">
        <w:rPr>
          <w:rFonts w:ascii="Times New Roman" w:hAnsi="Times New Roman" w:cs="Times New Roman"/>
          <w:b/>
          <w:i/>
          <w:sz w:val="28"/>
          <w:szCs w:val="28"/>
        </w:rPr>
        <w:t>Саликова</w:t>
      </w:r>
      <w:proofErr w:type="spellEnd"/>
      <w:r w:rsidRPr="008378D4">
        <w:rPr>
          <w:rFonts w:ascii="Times New Roman" w:hAnsi="Times New Roman" w:cs="Times New Roman"/>
          <w:b/>
          <w:i/>
          <w:sz w:val="28"/>
          <w:szCs w:val="28"/>
        </w:rPr>
        <w:t xml:space="preserve"> А.М.  </w:t>
      </w:r>
      <w:bookmarkEnd w:id="0"/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9A5" w:rsidRPr="008378D4" w:rsidRDefault="009F09A5" w:rsidP="009F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471A8" w:rsidRPr="008378D4" w:rsidRDefault="001471A8" w:rsidP="00B65F0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471A8" w:rsidRPr="008378D4" w:rsidRDefault="001471A8" w:rsidP="00B65F0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lastRenderedPageBreak/>
        <w:t>Классный час: « Я, ты, он, она – вместе дружная семья»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Цель:</w:t>
      </w:r>
      <w:r w:rsidRPr="008378D4">
        <w:rPr>
          <w:color w:val="000000"/>
        </w:rPr>
        <w:t> формирование позитивного образа семьи у учащихся.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Задачи: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Укреплять родственные связи;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Учить работать в команде, соблюдая правила взаимопомощи и взаимоуважения;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Развивать у учащихся познавательную активность, мышление, творческое воображение.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Оборудование: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- плакаты для оформления класса (поговорки и пословицы о семье, фотографии).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Ход мероприятия: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Учитель:</w:t>
      </w:r>
      <w:r w:rsidRPr="008378D4">
        <w:rPr>
          <w:color w:val="000000"/>
        </w:rPr>
        <w:t> Здравствуйте, уважаемые гости, ребята. Сегодня у нас праздник, классный час по теме: «Я, ты, он, она – вместе дружная семья!»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Не секрет, что семейные узы самые крепкие, самые надежные, самые постоянные. Брат – это самый лучший друг, а сестра – самая верная подруга. Их тепло, поддержка, совет, помощь будут сопровождать каждого из вас всю жизнь, даже если вы будете жить в разных концах страны.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Умение дружить, помогать друг другу, выручать в трудной ситуации, работать сообща и отдыхать вместе.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Ребята расскажут нам сегодня о своих семьях, они приготовили газеты о своей семье, альбомы. Чтобы нам всем было интересно и мы не устали, будем проводить небольшие разминки в течение всего классного часа.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А сейчас уважаемые гости познакомимся поближе с каждой семьей.</w:t>
      </w:r>
    </w:p>
    <w:p w:rsidR="001471A8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Ребята рассказывают о своей семье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Следующее задание для всех «Закончи пословицы»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При солнце тепло…(а при матери добро)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Мать кормит детей… (как земля людей)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Нет лучше дружка …(чем родная матушка)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Живы родители – почитай, …(а умерли – поминай)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Не нужен клад… (когда в семье лад)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Дом вести…(не бородою трясти)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Не красна изба углами…(а красна пирогами).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Учитель: молодцы, я даже не знала, что вы так хорошо знаете пословицы и поговорки.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Учитель:</w:t>
      </w:r>
      <w:r w:rsidRPr="008378D4">
        <w:rPr>
          <w:color w:val="000000"/>
        </w:rPr>
        <w:t> Что такое семья? Слово это понятно всем, как слова хлеб и вода. Семья это дом, это папа и мама, дедушка и бабушка, это любовь и забота, труд и радость, привычки и традиции.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Слово СЕМЬЯ - обозначает СЕМЬ Я. Раньше, в традиционных семьях принято было иметь много детей. Конечно, сейчас нет таких больших семей, но семь</w:t>
      </w:r>
      <w:r w:rsidR="001471A8" w:rsidRPr="008378D4">
        <w:rPr>
          <w:color w:val="000000"/>
        </w:rPr>
        <w:t xml:space="preserve">и, в которых есть </w:t>
      </w:r>
      <w:proofErr w:type="gramStart"/>
      <w:r w:rsidR="001471A8" w:rsidRPr="008378D4">
        <w:rPr>
          <w:color w:val="000000"/>
        </w:rPr>
        <w:t xml:space="preserve">трое </w:t>
      </w:r>
      <w:r w:rsidRPr="008378D4">
        <w:rPr>
          <w:color w:val="000000"/>
        </w:rPr>
        <w:t xml:space="preserve"> детей</w:t>
      </w:r>
      <w:proofErr w:type="gramEnd"/>
      <w:r w:rsidRPr="008378D4">
        <w:rPr>
          <w:color w:val="000000"/>
        </w:rPr>
        <w:t xml:space="preserve"> в нашем классе есть.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Ребята рассказывают о своих семьях (многодетные). Настя сочинила стихотворение о своей семье, сейчас она его прочитает: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Мой милый дом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Мой дом прелестный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Мало ты кому известный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Дом – это солнце, встающее над землей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Дом – это мама, которая ждет тебя домой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Дом – это лишь начало начал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Дом там, где есть надежный причал.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Учитель:</w:t>
      </w:r>
      <w:r w:rsidRPr="008378D4">
        <w:rPr>
          <w:color w:val="000000"/>
        </w:rPr>
        <w:t> Каждая семья живет надеждой на то, чтобы родители были здоровы, чтобы дети выросли достойными людьми. Пусть же над каждым домом горит звезда Надежды.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Рассказы следующих учеников о своих семьях. А мы сейчас проведем разминку.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Пофантазировать и изобразить: 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- горячий утюг;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- закипающий чайник;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- звенящий будильник;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- человека, который заблудился в лесу;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- человека, которому жмут ботинки.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lastRenderedPageBreak/>
        <w:t>Учитель: Отгадайте загадки: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Сколько лет жил старик со старухой у самого синего моря? (33года)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Что было нарисовано на холсте у папы Карло? (очаг)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Сидят братья за столом по углам. Напротив каждого брата – еще три брата. Сколько братьев за столом? (четверо)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Сколько у матери детей, если ей пришлось купить восемь рукавичек? (четверо). Молодцы, хорошо знаете загадки.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Учитель:</w:t>
      </w:r>
      <w:r w:rsidRPr="008378D4">
        <w:rPr>
          <w:color w:val="000000"/>
        </w:rPr>
        <w:t> Ребята, я надеюсь, вы меня поддержите, если я скажу, что наш класс, это тоже семья. Ведь многое зависит от обстановки в классе, от взаимоотношений между учащимися, как вы помогаете друг другу, в трудной ситуации, как радуетесь победам других.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Объявляется конкурс «Попади в мишень»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Ребята делятся на три команды, и с определенного расстояния бросают десять картофелин в корзину. Побеждает самая меткая команда.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Молодцы, вы продемонстрировали умение работать в команде, помогая друг другу!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Учитель:</w:t>
      </w:r>
      <w:r w:rsidRPr="008378D4">
        <w:rPr>
          <w:color w:val="000000"/>
        </w:rPr>
        <w:t xml:space="preserve"> В последнее время с экранов телевизоров вам предлагают множество средств, для уменьшения веса и улучшения фигуры. Я не знаю, какими средствами пользуются семьи Фроловых и </w:t>
      </w:r>
      <w:proofErr w:type="spellStart"/>
      <w:r w:rsidRPr="008378D4">
        <w:rPr>
          <w:color w:val="000000"/>
        </w:rPr>
        <w:t>Айбашевых</w:t>
      </w:r>
      <w:proofErr w:type="spellEnd"/>
      <w:r w:rsidRPr="008378D4">
        <w:rPr>
          <w:color w:val="000000"/>
        </w:rPr>
        <w:t>, чтобы поддерживать себя в отличной форме. Сейчас они поделятся своим опытом. Родители рассказывают, что сами занимаются спортом и приобщили к этому детей.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Ребята демонстрируют грамоты и медали (рукопашный бой и баскетбол), они очень серьезно занимаются, поэтому такие результаты.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Учитель: Сейчас я расскажу вам одну легенду (загадочно)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В древние – древние времена жила одна семья, в ней царили мир, любовь и согласие. Молва об этой семье долетела до правителя этих мест, и он спросил у главы семьи: «Как вам удается, жить, не ссорясь, не обижая друг – друга?». Старец взял бумагу и написал всего одно слово, правитель очень удивился. На листе было написано слово – </w:t>
      </w:r>
      <w:r w:rsidRPr="008378D4">
        <w:rPr>
          <w:b/>
          <w:bCs/>
          <w:color w:val="000000"/>
        </w:rPr>
        <w:t>понимание.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Я желаю, чтобы в ваших семьях всегда было понимание, царил мир и покой.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Предлагаю закончить классный час песней </w:t>
      </w:r>
      <w:r w:rsidRPr="008378D4">
        <w:rPr>
          <w:b/>
          <w:bCs/>
          <w:color w:val="000000"/>
        </w:rPr>
        <w:t>«Под крышей дома своего»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Звучит песня, поем все вместе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Мы все спешим за чудесами,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Но нет чудесней ничего.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Чем та земля под небесами,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где крыша дома твоего….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color w:val="000000"/>
        </w:rPr>
        <w:t>Наш праздник заканчивается чаепитием, приглашаем всех к столу, (угощение приготовили родители вместе с детьми).</w:t>
      </w:r>
    </w:p>
    <w:p w:rsidR="00B65F0E" w:rsidRPr="008378D4" w:rsidRDefault="00B65F0E" w:rsidP="00B65F0E">
      <w:pPr>
        <w:pStyle w:val="a3"/>
        <w:spacing w:before="0" w:beforeAutospacing="0" w:after="0" w:afterAutospacing="0"/>
        <w:rPr>
          <w:color w:val="000000"/>
        </w:rPr>
      </w:pPr>
      <w:r w:rsidRPr="008378D4">
        <w:rPr>
          <w:b/>
          <w:bCs/>
          <w:color w:val="000000"/>
        </w:rPr>
        <w:t>Примечание:</w:t>
      </w:r>
      <w:r w:rsidRPr="008378D4">
        <w:rPr>
          <w:color w:val="000000"/>
        </w:rPr>
        <w:t> можно придумать другие игры, взять другие пословицы и поговорки и вообще пофантазировать. От этого выиграют все и родители и дети, вы увидите, как непринужденно общаются родители друг с другом, как переживают за детей, как ребята поддерживают родителей. Успехов вам!</w:t>
      </w:r>
    </w:p>
    <w:p w:rsidR="00B65F0E" w:rsidRPr="008378D4" w:rsidRDefault="00B65F0E" w:rsidP="00B65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A8" w:rsidRPr="008378D4" w:rsidRDefault="001471A8" w:rsidP="00B65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A8" w:rsidRPr="008378D4" w:rsidRDefault="001471A8" w:rsidP="00B65F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71A8" w:rsidRPr="008378D4" w:rsidSect="00B65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E"/>
    <w:rsid w:val="001471A8"/>
    <w:rsid w:val="004F7F97"/>
    <w:rsid w:val="008378D4"/>
    <w:rsid w:val="009F09A5"/>
    <w:rsid w:val="00B65F0E"/>
    <w:rsid w:val="00E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22074-F43F-4C42-AA67-6660B159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Пользователь</cp:lastModifiedBy>
  <cp:revision>4</cp:revision>
  <dcterms:created xsi:type="dcterms:W3CDTF">2017-11-17T09:58:00Z</dcterms:created>
  <dcterms:modified xsi:type="dcterms:W3CDTF">2019-04-05T08:13:00Z</dcterms:modified>
</cp:coreProperties>
</file>