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DBD6F" w14:textId="77777777" w:rsidR="00B361DF" w:rsidRPr="00B361DF" w:rsidRDefault="00B361DF" w:rsidP="00B361DF">
      <w:pPr>
        <w:shd w:val="clear" w:color="auto" w:fill="FFFFFF"/>
        <w:spacing w:before="450" w:after="300" w:line="39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val="ru-KZ" w:eastAsia="ru-KZ"/>
        </w:rPr>
      </w:pPr>
      <w:proofErr w:type="spellStart"/>
      <w:r w:rsidRPr="00B361DF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val="ru-KZ" w:eastAsia="ru-KZ"/>
        </w:rPr>
        <w:t>Learning</w:t>
      </w:r>
      <w:proofErr w:type="spellEnd"/>
      <w:r w:rsidRPr="00B361DF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val="ru-KZ" w:eastAsia="ru-KZ"/>
        </w:rPr>
        <w:t>English</w:t>
      </w:r>
      <w:proofErr w:type="spellEnd"/>
      <w:r w:rsidRPr="00B361DF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val="ru-KZ" w:eastAsia="ru-KZ"/>
        </w:rPr>
        <w:t xml:space="preserve"> – новости для изучающих английский язык</w:t>
      </w:r>
    </w:p>
    <w:p w14:paraId="6B69241D" w14:textId="3672E663" w:rsidR="00B361DF" w:rsidRPr="00B361DF" w:rsidRDefault="00B361DF" w:rsidP="00B36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ru-KZ" w:eastAsia="ru-KZ"/>
        </w:rPr>
      </w:pPr>
      <w:r w:rsidRPr="00B361DF">
        <w:rPr>
          <w:rFonts w:ascii="Times New Roman" w:eastAsia="Times New Roman" w:hAnsi="Times New Roman" w:cs="Times New Roman"/>
          <w:noProof/>
          <w:color w:val="0090D5"/>
          <w:sz w:val="27"/>
          <w:szCs w:val="27"/>
          <w:bdr w:val="none" w:sz="0" w:space="0" w:color="auto" w:frame="1"/>
          <w:lang w:val="ru-KZ" w:eastAsia="ru-KZ"/>
        </w:rPr>
        <w:drawing>
          <wp:inline distT="0" distB="0" distL="0" distR="0" wp14:anchorId="7F928037" wp14:editId="371EDF8D">
            <wp:extent cx="5940425" cy="3322955"/>
            <wp:effectExtent l="0" t="0" r="3175" b="0"/>
            <wp:docPr id="1" name="Рисунок 1" descr="Новости VOA для изучающих английский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VOA для изучающих английский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B4FBE" w14:textId="77777777" w:rsidR="00B361DF" w:rsidRPr="00B361DF" w:rsidRDefault="00B361DF" w:rsidP="00B361DF">
      <w:pPr>
        <w:shd w:val="clear" w:color="auto" w:fill="FFFFFF"/>
        <w:spacing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На VOA </w:t>
      </w:r>
      <w:proofErr w:type="spellStart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Learning</w:t>
      </w:r>
      <w:proofErr w:type="spellEnd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English</w:t>
      </w:r>
      <w:proofErr w:type="spellEnd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все новости разделены на 3 уровня сложности.</w:t>
      </w:r>
    </w:p>
    <w:p w14:paraId="504EF261" w14:textId="77777777" w:rsidR="00B361DF" w:rsidRPr="00B361DF" w:rsidRDefault="00B361DF" w:rsidP="00B36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Сайт </w:t>
      </w:r>
      <w:hyperlink r:id="rId7" w:tgtFrame="_blank" w:history="1">
        <w:r w:rsidRPr="00B361D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ru-KZ" w:eastAsia="ru-KZ"/>
          </w:rPr>
          <w:t>learningenglish.voanews.com</w:t>
        </w:r>
      </w:hyperlink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 – ресурс для изучения английского языка по новостям. Он рассчитан на зрителей и читателей, владеющих английским на уровне от </w:t>
      </w:r>
      <w:proofErr w:type="spellStart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Beginner</w:t>
      </w:r>
      <w:proofErr w:type="spellEnd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7FB56294" w14:textId="77777777" w:rsidR="00B361DF" w:rsidRPr="00B361DF" w:rsidRDefault="00B361DF" w:rsidP="00B36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Вообще, “Голос Америки” – не новичок в адаптированных новостях. В 1959 году радиостанция “</w:t>
      </w:r>
      <w:proofErr w:type="spellStart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Voice</w:t>
      </w:r>
      <w:proofErr w:type="spellEnd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America</w:t>
      </w:r>
      <w:proofErr w:type="spellEnd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” начала вести передачи с использованием специально созданной для этой цели версии английского </w:t>
      </w:r>
      <w:proofErr w:type="spellStart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begin"/>
      </w:r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instrText xml:space="preserve"> HYPERLINK "https://ru.wikipedia.org/wiki/Special_English_(%D0%93%D0%BE%D0%BB%D0%BE%D1%81_%D0%90%D0%BC%D0%B5%D1%80%D0%B8%D0%BA%D0%B8)" \t "_blank" </w:instrText>
      </w:r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separate"/>
      </w:r>
      <w:r w:rsidRPr="00B361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KZ" w:eastAsia="ru-KZ"/>
        </w:rPr>
        <w:t>Special</w:t>
      </w:r>
      <w:proofErr w:type="spellEnd"/>
      <w:r w:rsidRPr="00B361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KZ" w:eastAsia="ru-KZ"/>
        </w:rPr>
        <w:t>English</w:t>
      </w:r>
      <w:proofErr w:type="spellEnd"/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end"/>
      </w:r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Он отличался ограниченным словарным запасом, около 1500 слов (плюс термины, которых невозможно избежать), медленным темпом речи и простым построением предложений. Передачи были рассчитаны на слушателей, изучающих английский как иностранный.</w:t>
      </w:r>
    </w:p>
    <w:p w14:paraId="6C93C4D2" w14:textId="77777777" w:rsidR="00B361DF" w:rsidRPr="00B361DF" w:rsidRDefault="00B361DF" w:rsidP="00B361D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B361D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Все новости на сайте разделены на три уровня сложности.</w:t>
      </w:r>
    </w:p>
    <w:p w14:paraId="7BF28C45" w14:textId="77777777" w:rsidR="00B361DF" w:rsidRPr="00B361DF" w:rsidRDefault="00B361DF" w:rsidP="00B361DF">
      <w:pPr>
        <w:numPr>
          <w:ilvl w:val="0"/>
          <w:numId w:val="1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B3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KZ" w:eastAsia="ru-KZ"/>
        </w:rPr>
        <w:t>Level</w:t>
      </w:r>
      <w:proofErr w:type="spellEnd"/>
      <w:r w:rsidRPr="00B3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KZ" w:eastAsia="ru-KZ"/>
        </w:rPr>
        <w:t>One</w:t>
      </w:r>
      <w:proofErr w:type="spellEnd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– новости на английском языке для начинающих. Длина текста не </w:t>
      </w:r>
      <w:bookmarkStart w:id="0" w:name="_GoBack"/>
      <w:bookmarkEnd w:id="0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больше 500 слов, слова взяты из числа </w:t>
      </w:r>
      <w:hyperlink r:id="rId8" w:tgtFrame="_blank" w:history="1">
        <w:r w:rsidRPr="00B361D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ru-KZ" w:eastAsia="ru-KZ"/>
          </w:rPr>
          <w:t>1500 слов словарика VOA</w:t>
        </w:r>
      </w:hyperlink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 Текст озвучен, диктор читает медленно и внятно. Некоторые трудные слова объяснены отдельно.</w:t>
      </w:r>
    </w:p>
    <w:p w14:paraId="22FC2722" w14:textId="77777777" w:rsidR="00B361DF" w:rsidRPr="00B361DF" w:rsidRDefault="00B361DF" w:rsidP="00B361DF">
      <w:pPr>
        <w:numPr>
          <w:ilvl w:val="0"/>
          <w:numId w:val="1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B3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KZ" w:eastAsia="ru-KZ"/>
        </w:rPr>
        <w:t>Level</w:t>
      </w:r>
      <w:proofErr w:type="spellEnd"/>
      <w:r w:rsidRPr="00B3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KZ" w:eastAsia="ru-KZ"/>
        </w:rPr>
        <w:t>Two</w:t>
      </w:r>
      <w:proofErr w:type="spellEnd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– новости для “</w:t>
      </w:r>
      <w:proofErr w:type="spellStart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intermediate</w:t>
      </w:r>
      <w:proofErr w:type="spellEnd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learners</w:t>
      </w:r>
      <w:proofErr w:type="spellEnd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of</w:t>
      </w:r>
      <w:proofErr w:type="spellEnd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American</w:t>
      </w:r>
      <w:proofErr w:type="spellEnd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English</w:t>
      </w:r>
      <w:proofErr w:type="spellEnd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”. Тексты более 500 слов, аудио может включать неадаптированные отрывки из обычных новостей. Более сложный словарный состав и структура предложений. Трудные слова объясняются в конце.</w:t>
      </w:r>
    </w:p>
    <w:p w14:paraId="3E7604C4" w14:textId="77777777" w:rsidR="00B361DF" w:rsidRPr="00B361DF" w:rsidRDefault="00B361DF" w:rsidP="00B361DF">
      <w:pPr>
        <w:numPr>
          <w:ilvl w:val="0"/>
          <w:numId w:val="1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B3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KZ" w:eastAsia="ru-KZ"/>
        </w:rPr>
        <w:t>Level</w:t>
      </w:r>
      <w:proofErr w:type="spellEnd"/>
      <w:r w:rsidRPr="00B3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KZ" w:eastAsia="ru-KZ"/>
        </w:rPr>
        <w:t>Three</w:t>
      </w:r>
      <w:proofErr w:type="spellEnd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– новости для желающих улучшить навыки чтения и аудирования. Тесты более 500 слов, аудио может включать неадаптированные отрывки. Словарный состав и грамматика приближены к неадаптированным. Трудные слова, выражения, идиомы объясняются в конце статьи.</w:t>
      </w:r>
    </w:p>
    <w:p w14:paraId="50A19CA2" w14:textId="77777777" w:rsidR="00B361DF" w:rsidRPr="00B361DF" w:rsidRDefault="00B361DF" w:rsidP="00B361D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Замечу, что даже на третьем уровне сложности аудиоверсии новостей читаются заметно медленнее и отчетливее, чем в обычных неадаптированных новостях.</w:t>
      </w:r>
    </w:p>
    <w:p w14:paraId="6302CCFD" w14:textId="77777777" w:rsidR="00B361DF" w:rsidRPr="00B361DF" w:rsidRDefault="00B361DF" w:rsidP="00B361D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Помимо адаптированных новостей для начинающих, на сайте есть видеоуроки английского на разные темы. Особенно хочу выделить рубрику </w:t>
      </w:r>
      <w:proofErr w:type="spellStart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begin"/>
      </w:r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instrText xml:space="preserve"> HYPERLINK "http://learningenglish.voanews.com/z/3620.html" \t "_blank" </w:instrText>
      </w:r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separate"/>
      </w:r>
      <w:r w:rsidRPr="00B361DF">
        <w:rPr>
          <w:rFonts w:ascii="Times New Roman" w:eastAsia="Times New Roman" w:hAnsi="Times New Roman" w:cs="Times New Roman"/>
          <w:color w:val="0090D5"/>
          <w:sz w:val="24"/>
          <w:szCs w:val="24"/>
          <w:u w:val="single"/>
          <w:bdr w:val="none" w:sz="0" w:space="0" w:color="auto" w:frame="1"/>
          <w:lang w:val="ru-KZ" w:eastAsia="ru-KZ"/>
        </w:rPr>
        <w:t>News</w:t>
      </w:r>
      <w:proofErr w:type="spellEnd"/>
      <w:r w:rsidRPr="00B361DF">
        <w:rPr>
          <w:rFonts w:ascii="Times New Roman" w:eastAsia="Times New Roman" w:hAnsi="Times New Roman" w:cs="Times New Roman"/>
          <w:color w:val="0090D5"/>
          <w:sz w:val="24"/>
          <w:szCs w:val="24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B361DF">
        <w:rPr>
          <w:rFonts w:ascii="Times New Roman" w:eastAsia="Times New Roman" w:hAnsi="Times New Roman" w:cs="Times New Roman"/>
          <w:color w:val="0090D5"/>
          <w:sz w:val="24"/>
          <w:szCs w:val="24"/>
          <w:u w:val="single"/>
          <w:bdr w:val="none" w:sz="0" w:space="0" w:color="auto" w:frame="1"/>
          <w:lang w:val="ru-KZ" w:eastAsia="ru-KZ"/>
        </w:rPr>
        <w:t>Words</w:t>
      </w:r>
      <w:proofErr w:type="spellEnd"/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fldChar w:fldCharType="end"/>
      </w:r>
      <w:r w:rsidRPr="00B361D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, в которой объясняются слова, характерные именно для новостей.</w:t>
      </w:r>
    </w:p>
    <w:p w14:paraId="7E380B3C" w14:textId="77777777" w:rsidR="0033520F" w:rsidRPr="00B361DF" w:rsidRDefault="0033520F">
      <w:pPr>
        <w:rPr>
          <w:lang w:val="ru-KZ"/>
        </w:rPr>
      </w:pPr>
    </w:p>
    <w:sectPr w:rsidR="0033520F" w:rsidRPr="00B3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C1A6A"/>
    <w:multiLevelType w:val="multilevel"/>
    <w:tmpl w:val="30B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73"/>
    <w:rsid w:val="00136173"/>
    <w:rsid w:val="0033520F"/>
    <w:rsid w:val="00B3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D5EB0-D6BE-469B-B8BD-EDC85368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1DF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3">
    <w:name w:val="Hyperlink"/>
    <w:basedOn w:val="a0"/>
    <w:uiPriority w:val="99"/>
    <w:semiHidden/>
    <w:unhideWhenUsed/>
    <w:rsid w:val="00B361DF"/>
    <w:rPr>
      <w:color w:val="0000FF"/>
      <w:u w:val="single"/>
    </w:rPr>
  </w:style>
  <w:style w:type="paragraph" w:customStyle="1" w:styleId="wp-caption-text">
    <w:name w:val="wp-caption-text"/>
    <w:basedOn w:val="a"/>
    <w:rsid w:val="00B3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4">
    <w:name w:val="Normal (Web)"/>
    <w:basedOn w:val="a"/>
    <w:uiPriority w:val="99"/>
    <w:semiHidden/>
    <w:unhideWhenUsed/>
    <w:rsid w:val="00B3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5">
    <w:name w:val="Strong"/>
    <w:basedOn w:val="a0"/>
    <w:uiPriority w:val="22"/>
    <w:qFormat/>
    <w:rsid w:val="00B361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6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9317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  <w:div w:id="1234392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voanews.eu/en-US-LEARN/2014/02/15/7f8de955-596b-437c-ba40-a68ed754c34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english.voanew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ngformula.ru/wp-content/uploads/2016/10/vo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IberDrake</dc:creator>
  <cp:keywords/>
  <dc:description/>
  <cp:lastModifiedBy>IberDrake</cp:lastModifiedBy>
  <cp:revision>3</cp:revision>
  <dcterms:created xsi:type="dcterms:W3CDTF">2019-10-29T16:44:00Z</dcterms:created>
  <dcterms:modified xsi:type="dcterms:W3CDTF">2019-10-29T16:46:00Z</dcterms:modified>
</cp:coreProperties>
</file>